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A" w:rsidRPr="005E56FB" w:rsidRDefault="0054764A" w:rsidP="0054764A">
      <w:pPr>
        <w:rPr>
          <w:rFonts w:ascii="Times New Roman" w:hAnsi="Times New Roman" w:cs="Times New Roman"/>
          <w:b/>
          <w:sz w:val="28"/>
          <w:szCs w:val="28"/>
        </w:rPr>
      </w:pPr>
      <w:r w:rsidRPr="005E56FB">
        <w:rPr>
          <w:rFonts w:ascii="Times New Roman" w:hAnsi="Times New Roman" w:cs="Times New Roman"/>
          <w:b/>
          <w:sz w:val="28"/>
          <w:szCs w:val="28"/>
        </w:rPr>
        <w:t xml:space="preserve">Oko w oko z wężem </w:t>
      </w:r>
      <w:r w:rsidR="005E56FB">
        <w:rPr>
          <w:rFonts w:ascii="Times New Roman" w:hAnsi="Times New Roman" w:cs="Times New Roman"/>
          <w:b/>
          <w:sz w:val="28"/>
          <w:szCs w:val="28"/>
        </w:rPr>
        <w:t>(środa;10.06.2020r)</w:t>
      </w:r>
    </w:p>
    <w:p w:rsidR="0054764A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b/>
          <w:sz w:val="24"/>
          <w:szCs w:val="24"/>
        </w:rPr>
        <w:t xml:space="preserve"> „Przerzucanie ponad sznurem”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zabawa ruchowa z elementami rzutu i celowania. Zabawa polega na przerzucaniu przyborów (woreczków lub piłek) ponad rozwieszonym sznurem. </w:t>
      </w:r>
      <w:r w:rsidRPr="005E56FB">
        <w:rPr>
          <w:rFonts w:ascii="Times New Roman" w:hAnsi="Times New Roman" w:cs="Times New Roman"/>
          <w:b/>
          <w:sz w:val="24"/>
          <w:szCs w:val="24"/>
        </w:rPr>
        <w:t>„Zabawy ze sznurkiem”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manipulowanie sznurkiem, pociąganie, układanie w fantazyjne wzory na podłodze, podrzucanie. Dziecko układaj różne wzory na podłodze, manipulując sznurkiem</w:t>
      </w:r>
    </w:p>
    <w:p w:rsidR="0054764A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b/>
          <w:sz w:val="24"/>
          <w:szCs w:val="24"/>
        </w:rPr>
        <w:t xml:space="preserve"> „Węże”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poznanie różnych gatunków węży, ich środowiska życia, wskazywanie różnic w ich wyglądzie, kreślenie linii w kształcie litery „s” na dużych powierzchniach. Wspólnie z dzieckiem oglądamy  różne gatunki węży. Następnie przedstawiamy ilustracje przedstawiające boa dusiciela, kobrę, żmiję zygzakowatą, zaskrońca. Dziecko porównuje węże i wskazuje na różnice i podobieństwa w ich wyglądzie. Na zakończenie dziecko kreśli palcami na dywanie, a następnie w powietrzu, linie w kształcie litery „s”. </w:t>
      </w:r>
    </w:p>
    <w:p w:rsidR="0054764A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b/>
          <w:sz w:val="24"/>
          <w:szCs w:val="24"/>
        </w:rPr>
        <w:t>„Kolorowy wąż”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doskonalenie spostrzegawczości (karta pracy). Dzieci oglądają dwa obrazki i zaznaczają siedem szczegółów, którymi się one różnią. </w:t>
      </w:r>
    </w:p>
    <w:p w:rsidR="0054764A" w:rsidRPr="005E56FB" w:rsidRDefault="0054764A" w:rsidP="0054764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E56FB">
        <w:rPr>
          <w:rFonts w:ascii="Times New Roman" w:hAnsi="Times New Roman" w:cs="Times New Roman"/>
          <w:color w:val="00B050"/>
          <w:sz w:val="24"/>
          <w:szCs w:val="24"/>
        </w:rPr>
        <w:t>„Karty pracy” cz. 4, s. 26 (dzieci 4 letnie)”Karta pracy” 59 (dzieci 3 letnie)</w:t>
      </w:r>
    </w:p>
    <w:p w:rsid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b/>
          <w:sz w:val="24"/>
          <w:szCs w:val="24"/>
        </w:rPr>
        <w:t>„Małpia przygoda”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nauka piosenki, z</w:t>
      </w:r>
      <w:r w:rsidR="005E56FB" w:rsidRPr="005E56FB">
        <w:rPr>
          <w:rFonts w:ascii="Times New Roman" w:hAnsi="Times New Roman" w:cs="Times New Roman"/>
          <w:sz w:val="24"/>
          <w:szCs w:val="24"/>
        </w:rPr>
        <w:t>abawa przy piosence. R</w:t>
      </w:r>
      <w:r w:rsidRPr="005E56FB">
        <w:rPr>
          <w:rFonts w:ascii="Times New Roman" w:hAnsi="Times New Roman" w:cs="Times New Roman"/>
          <w:sz w:val="24"/>
          <w:szCs w:val="24"/>
        </w:rPr>
        <w:t>ozmawia</w:t>
      </w:r>
      <w:r w:rsidR="005E56FB" w:rsidRPr="005E56FB">
        <w:rPr>
          <w:rFonts w:ascii="Times New Roman" w:hAnsi="Times New Roman" w:cs="Times New Roman"/>
          <w:sz w:val="24"/>
          <w:szCs w:val="24"/>
        </w:rPr>
        <w:t xml:space="preserve">my z dzieckiem </w:t>
      </w:r>
      <w:r w:rsidRPr="005E56FB">
        <w:rPr>
          <w:rFonts w:ascii="Times New Roman" w:hAnsi="Times New Roman" w:cs="Times New Roman"/>
          <w:sz w:val="24"/>
          <w:szCs w:val="24"/>
        </w:rPr>
        <w:t>na temat piosenki:</w:t>
      </w:r>
    </w:p>
    <w:p w:rsidR="00C93A1F" w:rsidRPr="00C93A1F" w:rsidRDefault="005E56FB" w:rsidP="00C9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>W dżungli, w dalekim kraju,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w małpim, zielonym gaju;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mieszkały cztery małpki śmieszne</w:t>
      </w:r>
    </w:p>
    <w:p w:rsid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małe, rude i pocieszne.</w:t>
      </w:r>
    </w:p>
    <w:p w:rsidR="00C93A1F" w:rsidRPr="00C93A1F" w:rsidRDefault="00C93A1F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A1F" w:rsidRPr="00C93A1F" w:rsidRDefault="005E56FB" w:rsidP="00C9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>Pierwsza – podskakiwała,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druga – trzecią drapała,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gdy trzecia smaczny orzech jadła,</w:t>
      </w:r>
    </w:p>
    <w:p w:rsid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czwarta małpa z drzewa spadła.</w:t>
      </w:r>
    </w:p>
    <w:p w:rsidR="00C93A1F" w:rsidRPr="00C93A1F" w:rsidRDefault="00C93A1F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A1F" w:rsidRPr="00C93A1F" w:rsidRDefault="005E56FB" w:rsidP="00C9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O! Rety, rety! Co za los! (chlip) 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Małpka potłukła sobie nos! (ojoj!) </w:t>
      </w:r>
    </w:p>
    <w:p w:rsid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>A pod drzewem tygrys zły szczerzy ostre kły! (</w:t>
      </w:r>
      <w:proofErr w:type="spellStart"/>
      <w:r w:rsidRPr="00C93A1F">
        <w:rPr>
          <w:rFonts w:ascii="Times New Roman" w:hAnsi="Times New Roman" w:cs="Times New Roman"/>
          <w:sz w:val="24"/>
          <w:szCs w:val="24"/>
        </w:rPr>
        <w:t>chrr</w:t>
      </w:r>
      <w:proofErr w:type="spellEnd"/>
      <w:r w:rsidRPr="00C93A1F">
        <w:rPr>
          <w:rFonts w:ascii="Times New Roman" w:hAnsi="Times New Roman" w:cs="Times New Roman"/>
          <w:sz w:val="24"/>
          <w:szCs w:val="24"/>
        </w:rPr>
        <w:t>!)</w:t>
      </w:r>
    </w:p>
    <w:p w:rsidR="00C93A1F" w:rsidRPr="00C93A1F" w:rsidRDefault="00C93A1F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3A1F" w:rsidRPr="00C93A1F" w:rsidRDefault="005E56FB" w:rsidP="00C93A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>Małpko, proszę, nie zwlekaj!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 Małpko, szybko uciekaj! </w:t>
      </w:r>
    </w:p>
    <w:p w:rsidR="00C93A1F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 xml:space="preserve">Małpka wysoko podskoczyła, </w:t>
      </w:r>
    </w:p>
    <w:p w:rsidR="005E56FB" w:rsidRPr="00C93A1F" w:rsidRDefault="005E56FB" w:rsidP="00C93A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A1F">
        <w:rPr>
          <w:rFonts w:ascii="Times New Roman" w:hAnsi="Times New Roman" w:cs="Times New Roman"/>
          <w:sz w:val="24"/>
          <w:szCs w:val="24"/>
        </w:rPr>
        <w:t>w wielkich liściach się ukryła.</w:t>
      </w:r>
    </w:p>
    <w:p w:rsidR="005E56FB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sz w:val="24"/>
          <w:szCs w:val="24"/>
        </w:rPr>
        <w:t xml:space="preserve"> – Jaki nastrój ma piosenka?</w:t>
      </w:r>
    </w:p>
    <w:p w:rsidR="005E56FB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sz w:val="24"/>
          <w:szCs w:val="24"/>
        </w:rPr>
        <w:t xml:space="preserve"> – O czym opowiada? </w:t>
      </w:r>
    </w:p>
    <w:p w:rsidR="005E56FB" w:rsidRPr="005E56FB" w:rsidRDefault="005E56FB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sz w:val="24"/>
          <w:szCs w:val="24"/>
        </w:rPr>
        <w:t>- Czy Ci się podoba ta piosenka?</w:t>
      </w:r>
    </w:p>
    <w:p w:rsidR="005E56FB" w:rsidRDefault="005E56FB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sz w:val="24"/>
          <w:szCs w:val="24"/>
        </w:rPr>
        <w:lastRenderedPageBreak/>
        <w:t>- Gdzie żyją małpki?</w:t>
      </w:r>
    </w:p>
    <w:p w:rsidR="00C93A1F" w:rsidRDefault="00C93A1F" w:rsidP="00547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_jaka przygoda spotkała małpki?</w:t>
      </w:r>
    </w:p>
    <w:p w:rsidR="005E56FB" w:rsidRPr="005E56FB" w:rsidRDefault="005E56FB" w:rsidP="0054764A">
      <w:pPr>
        <w:rPr>
          <w:rFonts w:ascii="Times New Roman" w:hAnsi="Times New Roman" w:cs="Times New Roman"/>
          <w:sz w:val="24"/>
          <w:szCs w:val="24"/>
        </w:rPr>
      </w:pPr>
    </w:p>
    <w:p w:rsidR="005E56FB" w:rsidRPr="005E56FB" w:rsidRDefault="008C147A" w:rsidP="0054764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E56FB" w:rsidRPr="005E56FB">
          <w:rPr>
            <w:rStyle w:val="Hipercze"/>
            <w:rFonts w:ascii="Times New Roman" w:hAnsi="Times New Roman" w:cs="Times New Roman"/>
            <w:sz w:val="24"/>
            <w:szCs w:val="24"/>
          </w:rPr>
          <w:t>https://chomikuj.pl/malgosia270/przedszkole/AAAAAAAAA+przedszkole/Czerwiec/dZIE*c5*83+DZIECK/31+Ma*c5*82pia+przygoda,1772020661.mp3(audio)</w:t>
        </w:r>
      </w:hyperlink>
    </w:p>
    <w:p w:rsidR="0054764A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5E56FB">
        <w:rPr>
          <w:rFonts w:ascii="Times New Roman" w:hAnsi="Times New Roman" w:cs="Times New Roman"/>
          <w:b/>
          <w:sz w:val="24"/>
          <w:szCs w:val="24"/>
        </w:rPr>
        <w:t>Rajstopowy</w:t>
      </w:r>
      <w:proofErr w:type="spellEnd"/>
      <w:r w:rsidRPr="005E56FB">
        <w:rPr>
          <w:rFonts w:ascii="Times New Roman" w:hAnsi="Times New Roman" w:cs="Times New Roman"/>
          <w:b/>
          <w:sz w:val="24"/>
          <w:szCs w:val="24"/>
        </w:rPr>
        <w:t xml:space="preserve"> wąż”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zajęcia plastyczno-techniczne. Dajemy  dziecku po jednej nogawce rajstopy (rajstopy mogą być w różnych kolorach). Dziecko wypycha je watą. Na końcu nogawki zawiązujemy supeł, który będzie imitował język węża. Dziecko dokleja oczy i </w:t>
      </w:r>
      <w:proofErr w:type="spellStart"/>
      <w:r w:rsidRPr="005E56FB">
        <w:rPr>
          <w:rFonts w:ascii="Times New Roman" w:hAnsi="Times New Roman" w:cs="Times New Roman"/>
          <w:sz w:val="24"/>
          <w:szCs w:val="24"/>
        </w:rPr>
        <w:t>rajstopowy</w:t>
      </w:r>
      <w:proofErr w:type="spellEnd"/>
      <w:r w:rsidRPr="005E56FB">
        <w:rPr>
          <w:rFonts w:ascii="Times New Roman" w:hAnsi="Times New Roman" w:cs="Times New Roman"/>
          <w:sz w:val="24"/>
          <w:szCs w:val="24"/>
        </w:rPr>
        <w:t xml:space="preserve"> wąż jest gotowy. Można także pozwolić dziecku pomalować węża mazakami, np. dorysować zygzaki. </w:t>
      </w:r>
    </w:p>
    <w:p w:rsidR="0054764A" w:rsidRPr="005E56FB" w:rsidRDefault="0054764A" w:rsidP="0054764A">
      <w:pPr>
        <w:rPr>
          <w:rFonts w:ascii="Times New Roman" w:hAnsi="Times New Roman" w:cs="Times New Roman"/>
          <w:sz w:val="24"/>
          <w:szCs w:val="24"/>
        </w:rPr>
      </w:pPr>
      <w:r w:rsidRPr="005E56FB">
        <w:rPr>
          <w:rFonts w:ascii="Times New Roman" w:hAnsi="Times New Roman" w:cs="Times New Roman"/>
          <w:b/>
          <w:sz w:val="24"/>
          <w:szCs w:val="24"/>
        </w:rPr>
        <w:t>„Węże”</w:t>
      </w:r>
      <w:r w:rsidRPr="005E56FB">
        <w:rPr>
          <w:rFonts w:ascii="Times New Roman" w:hAnsi="Times New Roman" w:cs="Times New Roman"/>
          <w:sz w:val="24"/>
          <w:szCs w:val="24"/>
        </w:rPr>
        <w:t xml:space="preserve"> – zabawa ruchowa. Prowadzący informuje dziecko, że będzie naśladować węża.</w:t>
      </w:r>
      <w:r w:rsidR="005E56FB">
        <w:rPr>
          <w:rFonts w:ascii="Times New Roman" w:hAnsi="Times New Roman" w:cs="Times New Roman"/>
          <w:sz w:val="24"/>
          <w:szCs w:val="24"/>
        </w:rPr>
        <w:t xml:space="preserve"> </w:t>
      </w:r>
      <w:r w:rsidRPr="005E56FB">
        <w:rPr>
          <w:rFonts w:ascii="Times New Roman" w:hAnsi="Times New Roman" w:cs="Times New Roman"/>
          <w:sz w:val="24"/>
          <w:szCs w:val="24"/>
        </w:rPr>
        <w:t>Początkowo dziecko maszeruje po pokoju. Na klaśnięcie – kładzie się na dywanie i porusza się jak wąż (pełza</w:t>
      </w:r>
      <w:r w:rsidR="005E56FB" w:rsidRPr="005E56FB">
        <w:rPr>
          <w:rFonts w:ascii="Times New Roman" w:hAnsi="Times New Roman" w:cs="Times New Roman"/>
          <w:sz w:val="24"/>
          <w:szCs w:val="24"/>
        </w:rPr>
        <w:t xml:space="preserve">), natomiast gdy usłyszy dźwięk grzechotki, zaczyna </w:t>
      </w:r>
      <w:r w:rsidRPr="005E56FB">
        <w:rPr>
          <w:rFonts w:ascii="Times New Roman" w:hAnsi="Times New Roman" w:cs="Times New Roman"/>
          <w:sz w:val="24"/>
          <w:szCs w:val="24"/>
        </w:rPr>
        <w:t xml:space="preserve"> syczeć: </w:t>
      </w:r>
      <w:proofErr w:type="spellStart"/>
      <w:r w:rsidRPr="005E56FB">
        <w:rPr>
          <w:rFonts w:ascii="Times New Roman" w:hAnsi="Times New Roman" w:cs="Times New Roman"/>
          <w:sz w:val="24"/>
          <w:szCs w:val="24"/>
        </w:rPr>
        <w:t>ssss</w:t>
      </w:r>
      <w:proofErr w:type="spellEnd"/>
      <w:r w:rsidRPr="005E56FB">
        <w:rPr>
          <w:rFonts w:ascii="Times New Roman" w:hAnsi="Times New Roman" w:cs="Times New Roman"/>
          <w:sz w:val="24"/>
          <w:szCs w:val="24"/>
        </w:rPr>
        <w:t xml:space="preserve">... Zabawę można powtórzyć kilkakrotnie. </w:t>
      </w:r>
    </w:p>
    <w:p w:rsidR="00792388" w:rsidRDefault="00792388">
      <w:pPr>
        <w:rPr>
          <w:rFonts w:ascii="Times New Roman" w:hAnsi="Times New Roman" w:cs="Times New Roman"/>
          <w:sz w:val="24"/>
          <w:szCs w:val="24"/>
        </w:rPr>
      </w:pP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</w:t>
      </w:r>
      <w:r>
        <w:rPr>
          <w:noProof/>
          <w:lang w:eastAsia="pl-PL"/>
        </w:rPr>
        <w:drawing>
          <wp:inline distT="0" distB="0" distL="0" distR="0" wp14:anchorId="40932E1B" wp14:editId="695C9A26">
            <wp:extent cx="6205926" cy="3790950"/>
            <wp:effectExtent l="0" t="0" r="4445" b="0"/>
            <wp:docPr id="1" name="Obraz 1" descr="1,5 metrowy wąż boa grasował w Poznaniu. Zauważyły go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,5 metrowy wąż boa grasował w Poznaniu. Zauważyły go dziec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60" cy="379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</w:t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F39C344" wp14:editId="5A1B7D1A">
            <wp:extent cx="5760720" cy="3600450"/>
            <wp:effectExtent l="0" t="0" r="0" b="0"/>
            <wp:docPr id="2" name="Obraz 2" descr="Kobra indyjska, okularnik indyjski (Naja naja)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bra indyjska, okularnik indyjski (Naja naja) | DinoAnimals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Kobra</w:t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00CDD5A" wp14:editId="67F99D54">
            <wp:extent cx="5760720" cy="3840480"/>
            <wp:effectExtent l="0" t="0" r="0" b="7620"/>
            <wp:docPr id="3" name="Obraz 3" descr="Żmija zygzakowata (Vipera berus) - jedyny jadowity wąż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mija zygzakowata (Vipera berus) - jedyny jadowity wąż w Pols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Żmija</w:t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1001CB1" wp14:editId="50B7A805">
            <wp:extent cx="5334000" cy="6105525"/>
            <wp:effectExtent l="0" t="0" r="0" b="9525"/>
            <wp:docPr id="4" name="Obraz 4" descr="Zaskroniec zwyczajny - Aktualności - Nadleśnictwo Tuszyma - La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kroniec zwyczajny - Aktualności - Nadleśnictwo Tuszyma - Lasy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7A" w:rsidRDefault="008C1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Zaskroniec</w:t>
      </w:r>
    </w:p>
    <w:p w:rsidR="008C147A" w:rsidRPr="005E56FB" w:rsidRDefault="008C14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47A" w:rsidRPr="005E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7721"/>
    <w:multiLevelType w:val="hybridMultilevel"/>
    <w:tmpl w:val="8C04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4"/>
    <w:rsid w:val="0054764A"/>
    <w:rsid w:val="005E56FB"/>
    <w:rsid w:val="006E01D4"/>
    <w:rsid w:val="00792388"/>
    <w:rsid w:val="008C147A"/>
    <w:rsid w:val="00C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6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3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56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3A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mikuj.pl/malgosia270/przedszkole/AAAAAAAAA+przedszkole/Czerwiec/dZIE*c5*83+DZIECK/31+Ma*c5*82pia+przygoda,1772020661.mp3(audio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2020-06-08T14:13:00Z</dcterms:created>
  <dcterms:modified xsi:type="dcterms:W3CDTF">2020-06-08T14:52:00Z</dcterms:modified>
</cp:coreProperties>
</file>